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D22B2F">
        <w:rPr>
          <w:rFonts w:ascii="Palatino Linotype" w:hAnsi="Palatino Linotype"/>
          <w:b/>
          <w:sz w:val="24"/>
          <w:szCs w:val="24"/>
          <w:u w:val="single"/>
        </w:rPr>
        <w:t>21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870712" w:rsidRPr="00E33E57">
        <w:rPr>
          <w:rFonts w:ascii="Palatino Linotype" w:hAnsi="Palatino Linotype"/>
          <w:b/>
          <w:sz w:val="24"/>
          <w:szCs w:val="24"/>
          <w:u w:val="single"/>
        </w:rPr>
        <w:t>16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5B7722" w:rsidRDefault="00E36076" w:rsidP="005B772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D22B2F" w:rsidRPr="00D22B2F">
        <w:rPr>
          <w:rFonts w:ascii="Palatino Linotype" w:hAnsi="Palatino Linotype" w:cs="Palatino Linotype"/>
          <w:b/>
          <w:bCs/>
          <w:sz w:val="24"/>
          <w:szCs w:val="24"/>
        </w:rPr>
        <w:t>Регистрация на Коалиция ПРОДЪЛЖАВАМЕ ПРОМЯНАТАДЕМОКРАТИЧНА БЪЛГАРИЯ за участие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за кметове на 29 октомври 2023 г.</w:t>
      </w:r>
    </w:p>
    <w:p w:rsidR="00D22B2F" w:rsidRPr="003E298E" w:rsidRDefault="003E298E" w:rsidP="005B7722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3E298E">
        <w:rPr>
          <w:rFonts w:ascii="Palatino Linotype" w:hAnsi="Palatino Linotype" w:cs="Palatino Linotype"/>
          <w:bCs/>
          <w:sz w:val="24"/>
          <w:szCs w:val="24"/>
        </w:rPr>
        <w:t>Постъпило е заявление с вх. № 12/16.09.2023 г. в 12:00 ч. от Коалиция ПРОДЪЛЖАВАМЕ ПРОМЯНАТА- ДЕМОКРАТИЧНА БЪЛГАРИЯ , с което се заявява регистрация за участие на Коалиция ПРОДЪЛЖАВАМЕ ПРОМЯНАТА- ДЕМОКРАТИЧНА БЪЛГАРИЯ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№2218-МИ/05.09.2023г. на ЦИК. Заявлението е вписано със съответния номер в Регистъра, който води ОИК</w:t>
      </w:r>
      <w:bookmarkStart w:id="0" w:name="_GoBack"/>
      <w:bookmarkEnd w:id="0"/>
      <w:r w:rsidRPr="003E298E">
        <w:rPr>
          <w:rFonts w:ascii="Palatino Linotype" w:hAnsi="Palatino Linotype" w:cs="Palatino Linotype"/>
          <w:bCs/>
          <w:sz w:val="24"/>
          <w:szCs w:val="24"/>
        </w:rPr>
        <w:t>-Ветово на коалициите за участие в изборите за общински съветници и за кметове на 29 октомври 2023 г.</w:t>
      </w:r>
    </w:p>
    <w:p w:rsidR="00DC656D" w:rsidRDefault="00DC656D" w:rsidP="00DC656D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DC656D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 и чл. 147, ал.6. от ИК, ОИК- Ветово,</w:t>
      </w:r>
    </w:p>
    <w:p w:rsidR="00E756D6" w:rsidRPr="00DC656D" w:rsidRDefault="00E756D6" w:rsidP="00DC656D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DC656D" w:rsidRDefault="00DC656D" w:rsidP="00E756D6">
      <w:pPr>
        <w:spacing w:after="0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E756D6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E756D6" w:rsidRPr="00E756D6" w:rsidRDefault="00E756D6" w:rsidP="00E756D6">
      <w:pPr>
        <w:spacing w:after="0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DC656D" w:rsidRPr="00E756D6" w:rsidRDefault="00DC656D" w:rsidP="00E756D6">
      <w:pPr>
        <w:spacing w:after="12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756D6">
        <w:rPr>
          <w:rFonts w:ascii="Palatino Linotype" w:hAnsi="Palatino Linotype" w:cs="Palatino Linotype"/>
          <w:b/>
          <w:bCs/>
          <w:sz w:val="24"/>
          <w:szCs w:val="24"/>
        </w:rPr>
        <w:t>РЕГИСТРИРА и ОБЯВЯВА Коалиция ПРОДЪЛЖАВАМЕ ПРОМЯНАТА- ДЕМОКРАТИЧНА БЪЛГАРИЯ за участие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кметове на 29 октомври 2023 г.</w:t>
      </w:r>
    </w:p>
    <w:p w:rsidR="00DC656D" w:rsidRPr="00E756D6" w:rsidRDefault="00DC656D" w:rsidP="00E756D6">
      <w:pPr>
        <w:spacing w:after="12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756D6">
        <w:rPr>
          <w:rFonts w:ascii="Palatino Linotype" w:hAnsi="Palatino Linotype" w:cs="Palatino Linotype"/>
          <w:b/>
          <w:bCs/>
          <w:sz w:val="24"/>
          <w:szCs w:val="24"/>
        </w:rPr>
        <w:t>В бюлетината наименованието на партията ще се изписва съгласно Решение № 2394-МИ/13.09.2023г. на ЦИК за регистрацията на Коалиция ПРОДЪЛЖАВАМЕ ПРОМЯНАТА- ДЕМОКРАТИЧНА БЪЛГАРИЯ за участие в изборите за общински съветници и за кметове на 29 октомври 2023 г. и заявеното в заявлението, като Коалиция ПРОДЪЛЖАВАМЕ ПРОМЯНАТА- ДЕМОКРАТИЧНА БЪЛГАРИЯ.</w:t>
      </w:r>
    </w:p>
    <w:p w:rsidR="00DC656D" w:rsidRPr="00E756D6" w:rsidRDefault="00DC656D" w:rsidP="00E756D6">
      <w:pPr>
        <w:spacing w:after="12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756D6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DC656D" w:rsidRPr="00E756D6" w:rsidRDefault="00DC656D" w:rsidP="00E756D6">
      <w:pPr>
        <w:spacing w:after="12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756D6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Коалиция ПРОДЪЛЖАВАМЕ ПРОМЯНАТА- ДЕМОКРАТИЧНА БЪЛГАРИЯ за участието в изборите за общински съветници и за кметове на 29 октомври 2023 г.</w:t>
      </w:r>
    </w:p>
    <w:p w:rsidR="00E756D6" w:rsidRDefault="00DC656D" w:rsidP="00DC656D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DC656D">
        <w:rPr>
          <w:rFonts w:ascii="Palatino Linotype" w:hAnsi="Palatino Linotype" w:cs="Palatino Linotype"/>
          <w:bCs/>
          <w:sz w:val="24"/>
          <w:szCs w:val="24"/>
        </w:rPr>
        <w:lastRenderedPageBreak/>
        <w:t xml:space="preserve">На </w:t>
      </w:r>
      <w:proofErr w:type="spellStart"/>
      <w:r w:rsidRPr="00DC656D">
        <w:rPr>
          <w:rFonts w:ascii="Palatino Linotype" w:hAnsi="Palatino Linotype" w:cs="Palatino Linotype"/>
          <w:bCs/>
          <w:sz w:val="24"/>
          <w:szCs w:val="24"/>
        </w:rPr>
        <w:t>осн</w:t>
      </w:r>
      <w:proofErr w:type="spellEnd"/>
      <w:r w:rsidRPr="00DC656D">
        <w:rPr>
          <w:rFonts w:ascii="Palatino Linotype" w:hAnsi="Palatino Linotype" w:cs="Palatino Linotype"/>
          <w:bCs/>
          <w:sz w:val="24"/>
          <w:szCs w:val="24"/>
        </w:rPr>
        <w:t>. чл.88, ал.1 от ИК, решенията на ОИК-Ветово могат да се оспорват в тридневен срок от обявяването им пред ЦИК.</w:t>
      </w:r>
    </w:p>
    <w:p w:rsidR="00E756D6" w:rsidRDefault="00E756D6" w:rsidP="00DC656D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E756D6" w:rsidRDefault="00E756D6" w:rsidP="00DC656D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E756D6" w:rsidRDefault="00E756D6" w:rsidP="00DC656D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D7398C" w:rsidRPr="0047353D" w:rsidRDefault="00D7398C" w:rsidP="00E756D6">
      <w:pPr>
        <w:spacing w:after="0"/>
        <w:ind w:left="424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E756D6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DC656D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Pr="0047353D" w:rsidRDefault="00D7398C" w:rsidP="00DC656D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sectPr w:rsidR="008C2E4D" w:rsidRPr="0047353D" w:rsidSect="00F50E08">
      <w:pgSz w:w="11906" w:h="16838"/>
      <w:pgMar w:top="568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A0BE9"/>
    <w:rsid w:val="0013133D"/>
    <w:rsid w:val="00156D37"/>
    <w:rsid w:val="00165C9E"/>
    <w:rsid w:val="001E0EEA"/>
    <w:rsid w:val="00206C0D"/>
    <w:rsid w:val="002325E9"/>
    <w:rsid w:val="0027655A"/>
    <w:rsid w:val="002A47D7"/>
    <w:rsid w:val="002B60CC"/>
    <w:rsid w:val="002F12B2"/>
    <w:rsid w:val="00332D70"/>
    <w:rsid w:val="003633A5"/>
    <w:rsid w:val="00394587"/>
    <w:rsid w:val="003C1FCD"/>
    <w:rsid w:val="003C755C"/>
    <w:rsid w:val="003D6EF4"/>
    <w:rsid w:val="003E02BC"/>
    <w:rsid w:val="003E298E"/>
    <w:rsid w:val="004478B8"/>
    <w:rsid w:val="0047353D"/>
    <w:rsid w:val="00562485"/>
    <w:rsid w:val="00564CA8"/>
    <w:rsid w:val="0058776F"/>
    <w:rsid w:val="005B7722"/>
    <w:rsid w:val="005C384A"/>
    <w:rsid w:val="00617D67"/>
    <w:rsid w:val="00664171"/>
    <w:rsid w:val="006D2308"/>
    <w:rsid w:val="006D390A"/>
    <w:rsid w:val="006F4274"/>
    <w:rsid w:val="006F604C"/>
    <w:rsid w:val="00707097"/>
    <w:rsid w:val="00736B6B"/>
    <w:rsid w:val="00767CD7"/>
    <w:rsid w:val="007A4761"/>
    <w:rsid w:val="007B7DA8"/>
    <w:rsid w:val="007E7B98"/>
    <w:rsid w:val="007F5FE2"/>
    <w:rsid w:val="008211FF"/>
    <w:rsid w:val="008477CC"/>
    <w:rsid w:val="00870712"/>
    <w:rsid w:val="0088076D"/>
    <w:rsid w:val="008B311C"/>
    <w:rsid w:val="008B404F"/>
    <w:rsid w:val="008C2E4D"/>
    <w:rsid w:val="008D39E1"/>
    <w:rsid w:val="008E59F4"/>
    <w:rsid w:val="008F7D5C"/>
    <w:rsid w:val="009262A7"/>
    <w:rsid w:val="009822E6"/>
    <w:rsid w:val="00983A4F"/>
    <w:rsid w:val="009A02DD"/>
    <w:rsid w:val="009C7F76"/>
    <w:rsid w:val="009E7CDC"/>
    <w:rsid w:val="00A10A00"/>
    <w:rsid w:val="00A45CCE"/>
    <w:rsid w:val="00AC15B2"/>
    <w:rsid w:val="00AF689E"/>
    <w:rsid w:val="00B22601"/>
    <w:rsid w:val="00B65534"/>
    <w:rsid w:val="00BE140B"/>
    <w:rsid w:val="00BF1C5B"/>
    <w:rsid w:val="00C200DE"/>
    <w:rsid w:val="00C22AC5"/>
    <w:rsid w:val="00C34346"/>
    <w:rsid w:val="00C42BB7"/>
    <w:rsid w:val="00C717E3"/>
    <w:rsid w:val="00C91C05"/>
    <w:rsid w:val="00CD1084"/>
    <w:rsid w:val="00D22B2F"/>
    <w:rsid w:val="00D240EC"/>
    <w:rsid w:val="00D30AEB"/>
    <w:rsid w:val="00D3484C"/>
    <w:rsid w:val="00D7398C"/>
    <w:rsid w:val="00DB28F9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A3AAD"/>
    <w:rsid w:val="00EB7415"/>
    <w:rsid w:val="00EC1C1E"/>
    <w:rsid w:val="00EC30C0"/>
    <w:rsid w:val="00EC6F3B"/>
    <w:rsid w:val="00F204C0"/>
    <w:rsid w:val="00F50E08"/>
    <w:rsid w:val="00F62CFD"/>
    <w:rsid w:val="00F9142B"/>
    <w:rsid w:val="00FA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cp:lastPrinted>2023-09-16T16:00:00Z</cp:lastPrinted>
  <dcterms:created xsi:type="dcterms:W3CDTF">2023-09-16T16:01:00Z</dcterms:created>
  <dcterms:modified xsi:type="dcterms:W3CDTF">2023-09-16T16:05:00Z</dcterms:modified>
</cp:coreProperties>
</file>