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ПРОЕКТ НА ДНЕВЕН</w:t>
      </w:r>
      <w:bookmarkStart w:id="0" w:name="_GoBack"/>
      <w:bookmarkEnd w:id="0"/>
      <w:r w:rsidRPr="006A2A00">
        <w:rPr>
          <w:rFonts w:ascii="Palatino Linotype" w:hAnsi="Palatino Linotype" w:cs="Palatino Linotype"/>
          <w:b/>
          <w:bCs/>
        </w:rPr>
        <w:t xml:space="preserve"> РЕД НА</w:t>
      </w:r>
      <w:r w:rsidR="00950E04">
        <w:rPr>
          <w:rFonts w:ascii="Palatino Linotype" w:hAnsi="Palatino Linotype" w:cs="Palatino Linotype"/>
          <w:b/>
          <w:bCs/>
        </w:rPr>
        <w:t xml:space="preserve"> ОИК- ВЕТОВО  за заседание от 23</w:t>
      </w:r>
      <w:r w:rsidRPr="006A2A00">
        <w:rPr>
          <w:rFonts w:ascii="Palatino Linotype" w:hAnsi="Palatino Linotype" w:cs="Palatino Linotype"/>
          <w:b/>
          <w:bCs/>
        </w:rPr>
        <w:t>.09.2023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1: Регистрация на ИВАЙЛО СТОЯНОВ КАЗАНОВ, ЕГН ********** за участие в Изборите за общински съветници и за кметове на 29 октомври 2023 като КАНДИДАТ ЗА КМЕТ НА ОБЩИНА ВЕТОВО по предложение на ПАРТИЯ „ВЪЗРАЖДАНЕ“;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2: Регистрация на кандидатска листа за общински съветници за участие в Изборите за общински съветници и за кметове на 29 октомври 2023 по предложение на ПАРТИЯ „ВЪЗРАЖДАНЕ“;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3: Регистрация на  АНТОАНЕТА СТОЯНОВА ЙОНКОВА, ЕГН ********** за участие в Изборите за общински съветници и за кметове на 29 октомври 2023 като КАНДИДАТ ЗА КМЕТ НА ОБЩИНА ВЕТОВО по предложение на КП „ЛЕВИЦАТА!“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4: Регистрация на кандидатска листа за общински съветници за участие в Изборите за общински съветници и за кметове на 29 октомври 2023 по предложение на КП „ЛЕВИЦАТА!“;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5: Регистрация на СВЕТОСЛАВ МАРКОВ СТОИЛОВ, ЕГН ********** за участие в Изборите за общински съветници и за кметове на 29 октомври 2023 като КАНДИДАТ ЗА КМЕТ НА КМЕТСТВО СЕНОВО в ОБЩИНА ВЕТОВО, ОБЛАСТ РУСЕ по предложение на КП „ЛЕВИЦАТА!“;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6: Регистрация на ПЕТКО ИВАНОВ АХМАКОВ, ЕГН ********** за участие в Изборите за общински съветници и за кметове на 29 октомври 2023 като КАНДИДАТ ЗА КМЕТ НА ОБЩИНА ВЕТОВО по предложение на ПП „ГЕРБ“;</w:t>
      </w:r>
    </w:p>
    <w:p w:rsidR="00950E04" w:rsidRPr="00950E04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7: Регистрация на кандидатска листа за общински съветници за участие в Изборите за общински съветници и за кметове на 29 октомври 2023 по предложение на ПП „ГЕРБ“;</w:t>
      </w:r>
    </w:p>
    <w:p w:rsidR="00BD5457" w:rsidRDefault="00950E04" w:rsidP="00950E0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950E04">
        <w:rPr>
          <w:rFonts w:ascii="Palatino Linotype" w:hAnsi="Palatino Linotype" w:cs="Palatino Linotype"/>
          <w:b/>
          <w:bCs/>
        </w:rPr>
        <w:t>Точка 8: Регистрация на РЕДЖЕБ АДЕМОВ АКОВ, ЕГН ********** за участие в Изборите за общински съветници и за кметове на 29 октомври 2023 като КАНДИДАТ ЗА КМЕТ НА КМЕТСТВО КРИВНЯ в ОБЩИНА ВЕТОВО, ОБЛАСТ РУСЕ, регистрация на РУСКА ТОДОРОВА ЦАНЕВА, ЕГН ********** за участие в Изборите за общински съветници и за кметове на 29 октомври 2023 като КАНДИДАТ ЗА КМЕТ НА КМЕТСТВО СЕНОВО в ОБЩИНА ВЕТОВО, ОБЛАСТ РУСЕ, регистрация на ИБРЯМ САЛИЕВ ОСМАНОВ, ЕГН ********** за участие в Изборите за общински съветници и за кметове на 29 октомври 2023 като КАНДИДАТ ЗА КМЕТ НА КМЕТСТВО СМИРНЕНСКИ в ОБЩИНА ВЕТОВО, ОБЛАСТ РУСЕ, регистрация на СТЕФАН РАДКОВ ДАМЯНОВ, ЕГН ********** за участие в Изборите за общински съветници и за кметове на 29 октомври 2023 като КАНДИДАТ ЗА КМЕТ НА КМЕТСТВО ПИСАНЕЦ в ОБЩИНА ВЕТОВО, ОБЛАСТ РУСЕ по предложение на ПП „ГЕРБ“ ;</w:t>
      </w: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1114C8"/>
    <w:rsid w:val="00190906"/>
    <w:rsid w:val="00263724"/>
    <w:rsid w:val="003421C1"/>
    <w:rsid w:val="003740E4"/>
    <w:rsid w:val="003B337E"/>
    <w:rsid w:val="00412626"/>
    <w:rsid w:val="00456BB0"/>
    <w:rsid w:val="004E0503"/>
    <w:rsid w:val="004E7DB7"/>
    <w:rsid w:val="005177A7"/>
    <w:rsid w:val="00566935"/>
    <w:rsid w:val="005F07C0"/>
    <w:rsid w:val="006061DF"/>
    <w:rsid w:val="00651CA5"/>
    <w:rsid w:val="006A2A00"/>
    <w:rsid w:val="006F26DD"/>
    <w:rsid w:val="006F7906"/>
    <w:rsid w:val="007F06AD"/>
    <w:rsid w:val="007F4E2F"/>
    <w:rsid w:val="0081509B"/>
    <w:rsid w:val="00824BCF"/>
    <w:rsid w:val="00894B27"/>
    <w:rsid w:val="008C5AEE"/>
    <w:rsid w:val="0093351D"/>
    <w:rsid w:val="00950E04"/>
    <w:rsid w:val="0099353B"/>
    <w:rsid w:val="009F6517"/>
    <w:rsid w:val="00B84968"/>
    <w:rsid w:val="00BD5457"/>
    <w:rsid w:val="00C15A2B"/>
    <w:rsid w:val="00C345DC"/>
    <w:rsid w:val="00CC4594"/>
    <w:rsid w:val="00D21CFD"/>
    <w:rsid w:val="00D5177B"/>
    <w:rsid w:val="00D94569"/>
    <w:rsid w:val="00D97221"/>
    <w:rsid w:val="00DE35A4"/>
    <w:rsid w:val="00E10CDE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9</cp:revision>
  <dcterms:created xsi:type="dcterms:W3CDTF">2023-09-17T12:03:00Z</dcterms:created>
  <dcterms:modified xsi:type="dcterms:W3CDTF">2023-09-23T12:15:00Z</dcterms:modified>
</cp:coreProperties>
</file>